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B525" w14:textId="096285F3"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bookmarkStart w:id="0" w:name="_Hlk145315841"/>
      <w:bookmarkStart w:id="1" w:name="_GoBack"/>
      <w:bookmarkEnd w:id="1"/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bookmarkStart w:id="2" w:name="_Hlk145315731"/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  <w:bookmarkEnd w:id="0"/>
      <w:bookmarkEnd w:id="2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14:paraId="13A014C4" w14:textId="77777777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09854382" w14:textId="65DA9786" w:rsidR="000D6AFB" w:rsidRPr="009A2870" w:rsidRDefault="00664929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项目名称</w:t>
            </w:r>
          </w:p>
        </w:tc>
        <w:tc>
          <w:tcPr>
            <w:tcW w:w="8348" w:type="dxa"/>
            <w:gridSpan w:val="4"/>
            <w:vAlign w:val="center"/>
          </w:tcPr>
          <w:p w14:paraId="587B7764" w14:textId="1357EFA0" w:rsidR="002403F4" w:rsidRPr="009A2870" w:rsidRDefault="00664929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664929">
              <w:rPr>
                <w:rFonts w:ascii="等线" w:eastAsia="等线" w:hAnsi="等线" w:hint="eastAsia"/>
                <w:sz w:val="21"/>
                <w:szCs w:val="21"/>
              </w:rPr>
              <w:t>上海市全屋定制合同示范文本</w:t>
            </w:r>
          </w:p>
        </w:tc>
      </w:tr>
      <w:tr w:rsidR="002403F4" w:rsidRPr="009A2870" w14:paraId="0E773340" w14:textId="77777777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5AF631BE" w14:textId="77777777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D1AD" w14:textId="77777777" w:rsidR="00901E7B" w:rsidRDefault="00901E7B" w:rsidP="004637AF">
      <w:pPr>
        <w:spacing w:before="120" w:after="120"/>
      </w:pPr>
      <w:r>
        <w:separator/>
      </w:r>
    </w:p>
  </w:endnote>
  <w:endnote w:type="continuationSeparator" w:id="0">
    <w:p w14:paraId="0BECA453" w14:textId="77777777" w:rsidR="00901E7B" w:rsidRDefault="00901E7B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3C70" w14:textId="03270110" w:rsidR="00B5285D" w:rsidRPr="00F8173C" w:rsidRDefault="00B5285D" w:rsidP="00664929">
    <w:pPr>
      <w:pStyle w:val="a6"/>
      <w:spacing w:before="120" w:after="120"/>
      <w:ind w:right="360"/>
      <w:jc w:val="right"/>
      <w:rPr>
        <w:rFonts w:ascii="等线" w:eastAsia="等线" w:hAnsi="等线"/>
        <w:b/>
        <w:bCs/>
        <w:sz w:val="28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AE18" w14:textId="77777777" w:rsidR="00901E7B" w:rsidRDefault="00901E7B" w:rsidP="004637AF">
      <w:pPr>
        <w:spacing w:before="120" w:after="120"/>
      </w:pPr>
      <w:r>
        <w:separator/>
      </w:r>
    </w:p>
  </w:footnote>
  <w:footnote w:type="continuationSeparator" w:id="0">
    <w:p w14:paraId="40476160" w14:textId="77777777" w:rsidR="00901E7B" w:rsidRDefault="00901E7B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43A2" w14:textId="77777777" w:rsidR="00B5285D" w:rsidRDefault="00901E7B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D97F" w14:textId="77777777" w:rsidR="00B5285D" w:rsidRPr="0094106C" w:rsidRDefault="00901E7B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8FA7" w14:textId="77777777" w:rsidR="00B5285D" w:rsidRDefault="00901E7B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AF"/>
    <w:rsid w:val="00040F36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0625"/>
    <w:rsid w:val="00261C8B"/>
    <w:rsid w:val="00271F84"/>
    <w:rsid w:val="002A7D0A"/>
    <w:rsid w:val="002C0DA3"/>
    <w:rsid w:val="002F16DF"/>
    <w:rsid w:val="003023A4"/>
    <w:rsid w:val="003360BD"/>
    <w:rsid w:val="00355471"/>
    <w:rsid w:val="00380010"/>
    <w:rsid w:val="003870C6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6492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B7A73"/>
    <w:rsid w:val="008F6C7A"/>
    <w:rsid w:val="00901E7B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056E8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3</cp:revision>
  <cp:lastPrinted>2019-01-26T02:14:00Z</cp:lastPrinted>
  <dcterms:created xsi:type="dcterms:W3CDTF">2023-09-11T01:11:00Z</dcterms:created>
  <dcterms:modified xsi:type="dcterms:W3CDTF">2023-09-11T03:59:00Z</dcterms:modified>
</cp:coreProperties>
</file>